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Bakartxo Ruiz Jaso andreak aurkeztutako galdera, ikasturtea hasi zenez geroztik bi aste hauetan ehunka ikasle konfinatu izanak eragindako egoerari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 aurkezten du, Hezkuntzako kontseilari Carlos Gimeno Gurpegui jaunak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Gaur, ikasturtea hasi zenetik oraindik ere bi aste bete ez direlarik, etxean konfinatuta daude 111 bizikidetza-talde egonkorreko 2.308 ikasle. Guraso-elkarteak eta ikastetxeetako zuzendaritza-taldeak salatzen ari dira etengabe aldatzen direla protokoloak, ez dagoela pauta argirik eta atzerapenarekin ari zaiela deitzen ikasleei PCRa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zer balorazio egiten du ikasturtea hasi zenez geroztik bi aste hauetan ehunka ikasle konfinatu izanak eragindako egoeraz, ikastetxeetara igorritako protokoloek sortutako nahasmenduaz, Hezkuntza eta Osasun departamentuen arteko koordinazio-arazoez eta ikasleei PCRa egiteko paratutako baliabideez?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