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ekainaren 10ean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Auzitegi Nagusirako hiru jurista hauen izendapena onestea: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Guillermo L. Barrios Baudor jauna.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Alicia Chicharro Lázaro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Moreno Arrarás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Botere Judizialaren Kontseilu Nagusiari igortzea, hiru juristen curriculumekin lagunduta, bai eta karrera judizialean sartzeko gaitasun-baldintzak frogatzen dituen adierazpenarekin ere, zeinak Botere Judizialari buruzko Lege Organikoaren 303. artikuluak aipatzen baititu.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